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bookmarkStart w:id="0" w:name="_GoBack"/>
      <w:bookmarkEnd w:id="0"/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3F68A8">
        <w:rPr>
          <w:rFonts w:ascii="Book Antiqua" w:hAnsi="Book Antiqua"/>
          <w:bCs/>
          <w:i/>
          <w:iCs/>
          <w:color w:val="000000"/>
          <w:sz w:val="22"/>
        </w:rPr>
        <w:t>dostawę</w:t>
      </w:r>
      <w:r w:rsidR="003F68A8">
        <w:rPr>
          <w:rFonts w:ascii="Book Antiqua" w:hAnsi="Book Antiqua"/>
          <w:bCs/>
          <w:i/>
          <w:iCs/>
          <w:color w:val="000000"/>
        </w:rPr>
        <w:t xml:space="preserve"> </w:t>
      </w:r>
      <w:r w:rsidR="003F68A8" w:rsidRPr="003F68A8">
        <w:rPr>
          <w:rFonts w:ascii="Book Antiqua" w:hAnsi="Book Antiqua"/>
          <w:bCs/>
          <w:i/>
          <w:iCs/>
          <w:color w:val="000000"/>
          <w:sz w:val="22"/>
        </w:rPr>
        <w:t>podłoży mikrobiologicznych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255082053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255082053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</w:t>
      </w:r>
      <w:proofErr w:type="spellStart"/>
      <w:r w:rsidRPr="00A45C1A">
        <w:rPr>
          <w:rFonts w:ascii="Book Antiqua" w:hAnsi="Book Antiqua"/>
          <w:sz w:val="22"/>
        </w:rPr>
        <w:t>późn</w:t>
      </w:r>
      <w:proofErr w:type="spellEnd"/>
      <w:r w:rsidRPr="00A45C1A">
        <w:rPr>
          <w:rFonts w:ascii="Book Antiqua" w:hAnsi="Book Antiqua"/>
          <w:sz w:val="22"/>
        </w:rPr>
        <w:t xml:space="preserve">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0A" w:rsidRDefault="0063490A" w:rsidP="006C3E16">
      <w:r>
        <w:separator/>
      </w:r>
    </w:p>
  </w:endnote>
  <w:endnote w:type="continuationSeparator" w:id="0">
    <w:p w:rsidR="0063490A" w:rsidRDefault="0063490A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0A" w:rsidRDefault="0063490A" w:rsidP="006C3E16">
      <w:r>
        <w:separator/>
      </w:r>
    </w:p>
  </w:footnote>
  <w:footnote w:type="continuationSeparator" w:id="0">
    <w:p w:rsidR="0063490A" w:rsidRDefault="0063490A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</w:t>
                          </w:r>
                          <w:r w:rsidRPr="007A6E76">
                            <w:rPr>
                              <w:rFonts w:ascii="Book Antiqua" w:hAnsi="Book Antiqua"/>
                            </w:rPr>
                            <w:t>z.272.</w:t>
                          </w:r>
                          <w:r w:rsidR="00203C4D" w:rsidRPr="007A6E76">
                            <w:rPr>
                              <w:rFonts w:ascii="Book Antiqua" w:hAnsi="Book Antiqua"/>
                            </w:rPr>
                            <w:t>1.2017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</w:t>
                    </w:r>
                    <w:r w:rsidRPr="007A6E76">
                      <w:rPr>
                        <w:rFonts w:ascii="Book Antiqua" w:hAnsi="Book Antiqua"/>
                      </w:rPr>
                      <w:t>z.272.</w:t>
                    </w:r>
                    <w:r w:rsidR="00203C4D" w:rsidRPr="007A6E76">
                      <w:rPr>
                        <w:rFonts w:ascii="Book Antiqua" w:hAnsi="Book Antiqua"/>
                      </w:rPr>
                      <w:t>1.2017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+U0TRG1vJCcXKEGoKAT8uNmHQfI=" w:salt="CKPX41syrNKuND4sAc8c9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64CC"/>
    <w:rsid w:val="00167E76"/>
    <w:rsid w:val="00184020"/>
    <w:rsid w:val="00185E1B"/>
    <w:rsid w:val="001F4921"/>
    <w:rsid w:val="00202282"/>
    <w:rsid w:val="00203C4D"/>
    <w:rsid w:val="0021304C"/>
    <w:rsid w:val="00220375"/>
    <w:rsid w:val="002212CA"/>
    <w:rsid w:val="00240A2B"/>
    <w:rsid w:val="00267CD0"/>
    <w:rsid w:val="0028203A"/>
    <w:rsid w:val="00296402"/>
    <w:rsid w:val="002A6230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3F68A8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3490A"/>
    <w:rsid w:val="00645EEA"/>
    <w:rsid w:val="00652B66"/>
    <w:rsid w:val="006573A9"/>
    <w:rsid w:val="00673CDB"/>
    <w:rsid w:val="00691DD8"/>
    <w:rsid w:val="006952A0"/>
    <w:rsid w:val="006A651E"/>
    <w:rsid w:val="006A6B42"/>
    <w:rsid w:val="006B3EEB"/>
    <w:rsid w:val="006C3E16"/>
    <w:rsid w:val="006D1BF4"/>
    <w:rsid w:val="00713E16"/>
    <w:rsid w:val="00765F7A"/>
    <w:rsid w:val="007A6E76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840CB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2015-05-13T05:46:00Z</cp:lastPrinted>
  <dcterms:created xsi:type="dcterms:W3CDTF">2016-08-22T08:54:00Z</dcterms:created>
  <dcterms:modified xsi:type="dcterms:W3CDTF">2017-05-08T10:17:00Z</dcterms:modified>
</cp:coreProperties>
</file>